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81EF76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5960A8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+*yqw*wfg*kkx*Arm*ugB*dzb*khx*kfl*wfg*fsc*zew*-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+*eDs*lyd*lyd*lyd*lyd*mnw*rtC*jaa*jcc*nua*zfE*-</w:t>
            </w:r>
            <w:r>
              <w:rPr>
                <w:rFonts w:ascii="PDF417x" w:hAnsi="PDF417x"/>
                <w:sz w:val="24"/>
                <w:szCs w:val="24"/>
              </w:rPr>
              <w:br/>
              <w:t>+*ftw*Cas*bbn*tay*nhk*gDE*ibq*ask*dnA*yrx*onA*-</w:t>
            </w:r>
            <w:r>
              <w:rPr>
                <w:rFonts w:ascii="PDF417x" w:hAnsi="PDF417x"/>
                <w:sz w:val="24"/>
                <w:szCs w:val="24"/>
              </w:rPr>
              <w:br/>
              <w:t>+*ftA*uaC*azc*xAv*tBm*Fzi*sFv*oDl*mAx*uDn*uws*-</w:t>
            </w:r>
            <w:r>
              <w:rPr>
                <w:rFonts w:ascii="PDF417x" w:hAnsi="PDF417x"/>
                <w:sz w:val="24"/>
                <w:szCs w:val="24"/>
              </w:rPr>
              <w:br/>
              <w:t>+*xjq*nmw*jii*yno*qns*lEz*wrv*jrr*mFy*bBD*uzq*-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9CD453F" w14:textId="77777777" w:rsidTr="005F330D">
        <w:trPr>
          <w:trHeight w:val="851"/>
        </w:trPr>
        <w:tc>
          <w:tcPr>
            <w:tcW w:w="0" w:type="auto"/>
          </w:tcPr>
          <w:p w14:paraId="77058507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0EAB970" wp14:editId="17D8AC8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277670" w14:paraId="16D8E898" w14:textId="77777777" w:rsidTr="004F6767">
        <w:trPr>
          <w:trHeight w:val="276"/>
        </w:trPr>
        <w:tc>
          <w:tcPr>
            <w:tcW w:w="0" w:type="auto"/>
          </w:tcPr>
          <w:p w14:paraId="42E64459" w14:textId="77777777" w:rsidR="00D364C6" w:rsidRPr="0027767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7670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277670" w14:paraId="69A296F8" w14:textId="77777777" w:rsidTr="004F6767">
        <w:trPr>
          <w:trHeight w:val="291"/>
        </w:trPr>
        <w:tc>
          <w:tcPr>
            <w:tcW w:w="0" w:type="auto"/>
          </w:tcPr>
          <w:p w14:paraId="1A5FD607" w14:textId="77777777" w:rsidR="00D364C6" w:rsidRPr="0027767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7670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277670" w14:paraId="4DC5ED64" w14:textId="77777777" w:rsidTr="004F6767">
        <w:trPr>
          <w:trHeight w:val="276"/>
        </w:trPr>
        <w:tc>
          <w:tcPr>
            <w:tcW w:w="0" w:type="auto"/>
          </w:tcPr>
          <w:p w14:paraId="1D868C6D" w14:textId="77777777" w:rsidR="00D364C6" w:rsidRPr="0027767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7670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277670" w14:paraId="190959A8" w14:textId="77777777" w:rsidTr="004F6767">
        <w:trPr>
          <w:trHeight w:val="291"/>
        </w:trPr>
        <w:tc>
          <w:tcPr>
            <w:tcW w:w="0" w:type="auto"/>
          </w:tcPr>
          <w:p w14:paraId="3D30ED38" w14:textId="77777777" w:rsidR="00D364C6" w:rsidRPr="0027767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7670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6C1537B" w14:textId="77777777" w:rsidR="005F330D" w:rsidRPr="00277670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1AC5A2C" w14:textId="77777777" w:rsidR="00B92D0F" w:rsidRPr="00277670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277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277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277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277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940-01/25-01/13</w:t>
      </w:r>
      <w:r w:rsidR="008C5FE5" w:rsidRPr="00277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C0BFE36" w14:textId="77777777" w:rsidR="00B92D0F" w:rsidRPr="0027767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77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277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13242840" w14:textId="77777777" w:rsidR="00B92D0F" w:rsidRPr="00277670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77670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277670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277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6D28CF6D" w14:textId="77777777" w:rsidR="00B92D0F" w:rsidRPr="00277670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3BC61DE6" w14:textId="77777777" w:rsidR="00B04D62" w:rsidRPr="00277670" w:rsidRDefault="00B04D62" w:rsidP="00B04D62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  <w:r w:rsidRPr="00277670">
        <w:rPr>
          <w:rFonts w:ascii="Times New Roman" w:eastAsia="Times New Roman" w:hAnsi="Times New Roman" w:cs="Times New Roman"/>
          <w:b/>
          <w:bCs/>
          <w:noProof w:val="0"/>
        </w:rPr>
        <w:t>GRADSKO VIJEĆE</w:t>
      </w:r>
      <w:r w:rsidRPr="00277670">
        <w:rPr>
          <w:rFonts w:ascii="Times New Roman" w:eastAsia="Times New Roman" w:hAnsi="Times New Roman" w:cs="Times New Roman"/>
          <w:b/>
          <w:bCs/>
          <w:noProof w:val="0"/>
        </w:rPr>
        <w:br/>
        <w:t>GRADA PREGRADE</w:t>
      </w:r>
    </w:p>
    <w:p w14:paraId="3A75CCD5" w14:textId="77777777" w:rsidR="00B04D62" w:rsidRPr="00277670" w:rsidRDefault="00B04D62" w:rsidP="00B04D62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</w:p>
    <w:p w14:paraId="543FDDC5" w14:textId="77777777" w:rsidR="00B04D62" w:rsidRPr="00277670" w:rsidRDefault="00B04D62" w:rsidP="00B04D62">
      <w:pPr>
        <w:rPr>
          <w:rFonts w:ascii="Times New Roman" w:hAnsi="Times New Roman" w:cs="Times New Roman"/>
        </w:rPr>
      </w:pPr>
    </w:p>
    <w:p w14:paraId="35519536" w14:textId="2EE46E87" w:rsidR="00B04D62" w:rsidRPr="00277670" w:rsidRDefault="00B04D62" w:rsidP="00277670">
      <w:pPr>
        <w:pStyle w:val="paragraph"/>
        <w:spacing w:before="0" w:after="0"/>
        <w:jc w:val="both"/>
        <w:rPr>
          <w:rStyle w:val="normaltextrun"/>
          <w:sz w:val="22"/>
          <w:szCs w:val="22"/>
        </w:rPr>
      </w:pPr>
      <w:r w:rsidRPr="00277670">
        <w:rPr>
          <w:color w:val="000000"/>
          <w:sz w:val="22"/>
          <w:szCs w:val="22"/>
        </w:rPr>
        <w:t xml:space="preserve">PREDMET: Odluka o proglašenju nerazvrstane ceste </w:t>
      </w:r>
      <w:bookmarkStart w:id="0" w:name="_Hlk189216215"/>
      <w:r w:rsidRPr="00277670">
        <w:rPr>
          <w:rStyle w:val="normaltextrun"/>
          <w:sz w:val="22"/>
          <w:szCs w:val="22"/>
        </w:rPr>
        <w:t xml:space="preserve">P-37.2  P37 – </w:t>
      </w:r>
      <w:proofErr w:type="spellStart"/>
      <w:r w:rsidRPr="00277670">
        <w:rPr>
          <w:rStyle w:val="normaltextrun"/>
          <w:sz w:val="22"/>
          <w:szCs w:val="22"/>
        </w:rPr>
        <w:t>Pondeljak</w:t>
      </w:r>
      <w:proofErr w:type="spellEnd"/>
      <w:r w:rsidRPr="00277670">
        <w:rPr>
          <w:rStyle w:val="normaltextrun"/>
          <w:sz w:val="22"/>
          <w:szCs w:val="22"/>
        </w:rPr>
        <w:t xml:space="preserve"> - Kolar</w:t>
      </w:r>
      <w:bookmarkEnd w:id="0"/>
    </w:p>
    <w:p w14:paraId="312BB8F7" w14:textId="15D605B9" w:rsidR="00B04D62" w:rsidRPr="00277670" w:rsidRDefault="00B04D62" w:rsidP="00277670">
      <w:pPr>
        <w:pStyle w:val="paragraph"/>
        <w:spacing w:before="0" w:after="0"/>
        <w:jc w:val="both"/>
        <w:rPr>
          <w:sz w:val="22"/>
          <w:szCs w:val="22"/>
        </w:rPr>
      </w:pPr>
      <w:r w:rsidRPr="00277670">
        <w:rPr>
          <w:color w:val="000000"/>
          <w:sz w:val="22"/>
          <w:szCs w:val="22"/>
        </w:rPr>
        <w:t>– javnim dobrom</w:t>
      </w:r>
    </w:p>
    <w:p w14:paraId="7563B2DE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CD1F85F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E320297" w14:textId="4C2191A9" w:rsidR="00B04D62" w:rsidRPr="00277670" w:rsidRDefault="00B04D62" w:rsidP="00B04D62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277670">
        <w:rPr>
          <w:color w:val="000000"/>
          <w:sz w:val="22"/>
          <w:szCs w:val="22"/>
        </w:rPr>
        <w:t xml:space="preserve">Nerazvrstana cesta </w:t>
      </w:r>
      <w:r w:rsidRPr="00277670">
        <w:rPr>
          <w:rStyle w:val="normaltextrun"/>
          <w:sz w:val="22"/>
          <w:szCs w:val="22"/>
        </w:rPr>
        <w:t xml:space="preserve">P-37.2  P37 – </w:t>
      </w:r>
      <w:proofErr w:type="spellStart"/>
      <w:r w:rsidRPr="00277670">
        <w:rPr>
          <w:rStyle w:val="normaltextrun"/>
          <w:sz w:val="22"/>
          <w:szCs w:val="22"/>
        </w:rPr>
        <w:t>Pondeljak</w:t>
      </w:r>
      <w:proofErr w:type="spellEnd"/>
      <w:r w:rsidRPr="00277670">
        <w:rPr>
          <w:rStyle w:val="normaltextrun"/>
          <w:sz w:val="22"/>
          <w:szCs w:val="22"/>
        </w:rPr>
        <w:t xml:space="preserve"> - Kolar</w:t>
      </w:r>
      <w:r w:rsidRPr="00277670">
        <w:rPr>
          <w:color w:val="000000"/>
          <w:sz w:val="22"/>
          <w:szCs w:val="22"/>
        </w:rPr>
        <w:t xml:space="preserve"> nije u cijelosti upisana u zemljišne knjige i katastru te je iz razloga upisa navedene ceste kao cjeline u zemljišnim knjigama i katastru potrebno donijeti Odluku o proglašenju nerazvrstane ceste </w:t>
      </w:r>
      <w:r w:rsidRPr="00277670">
        <w:rPr>
          <w:rStyle w:val="normaltextrun"/>
          <w:sz w:val="22"/>
          <w:szCs w:val="22"/>
        </w:rPr>
        <w:t xml:space="preserve">P-37.2  P37 – </w:t>
      </w:r>
      <w:proofErr w:type="spellStart"/>
      <w:r w:rsidRPr="00277670">
        <w:rPr>
          <w:rStyle w:val="normaltextrun"/>
          <w:sz w:val="22"/>
          <w:szCs w:val="22"/>
        </w:rPr>
        <w:t>Pondeljak</w:t>
      </w:r>
      <w:proofErr w:type="spellEnd"/>
      <w:r w:rsidRPr="00277670">
        <w:rPr>
          <w:rStyle w:val="normaltextrun"/>
          <w:sz w:val="22"/>
          <w:szCs w:val="22"/>
        </w:rPr>
        <w:t xml:space="preserve"> - Kolar</w:t>
      </w:r>
      <w:r w:rsidRPr="00277670">
        <w:rPr>
          <w:color w:val="000000"/>
          <w:sz w:val="22"/>
          <w:szCs w:val="22"/>
        </w:rPr>
        <w:t xml:space="preserve"> - javnim dobrom.</w:t>
      </w:r>
    </w:p>
    <w:p w14:paraId="0F9A4FE6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DF7D38B" w14:textId="6CBD29C9" w:rsidR="00B04D62" w:rsidRPr="00277670" w:rsidRDefault="00B04D62" w:rsidP="00B04D62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277670">
        <w:rPr>
          <w:color w:val="000000"/>
          <w:sz w:val="22"/>
          <w:szCs w:val="22"/>
        </w:rPr>
        <w:t xml:space="preserve">Predlažemo Gradskom vijeću Grada Pregrade da razmotri navedeni prijedlog Odluke o proglašenju nerazvrstane ceste </w:t>
      </w:r>
      <w:r w:rsidRPr="00277670">
        <w:rPr>
          <w:rStyle w:val="normaltextrun"/>
          <w:sz w:val="22"/>
          <w:szCs w:val="22"/>
        </w:rPr>
        <w:t xml:space="preserve">P-37.2  P37 – </w:t>
      </w:r>
      <w:proofErr w:type="spellStart"/>
      <w:r w:rsidRPr="00277670">
        <w:rPr>
          <w:rStyle w:val="normaltextrun"/>
          <w:sz w:val="22"/>
          <w:szCs w:val="22"/>
        </w:rPr>
        <w:t>Pondeljak</w:t>
      </w:r>
      <w:proofErr w:type="spellEnd"/>
      <w:r w:rsidRPr="00277670">
        <w:rPr>
          <w:rStyle w:val="normaltextrun"/>
          <w:sz w:val="22"/>
          <w:szCs w:val="22"/>
        </w:rPr>
        <w:t xml:space="preserve"> - Kolar - </w:t>
      </w:r>
      <w:r w:rsidRPr="00277670">
        <w:rPr>
          <w:color w:val="000000"/>
          <w:sz w:val="22"/>
          <w:szCs w:val="22"/>
        </w:rPr>
        <w:t>javnim dobrom te nakon rasprave donese Odluku u predloženom tekstu.</w:t>
      </w:r>
    </w:p>
    <w:p w14:paraId="177B3CB0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DD3E076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456F55E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7100392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C65CB95" w14:textId="77777777" w:rsidR="00B04D62" w:rsidRPr="00277670" w:rsidRDefault="00B04D62" w:rsidP="00B04D62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277670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78400145" w14:textId="77777777" w:rsidR="00B04D62" w:rsidRPr="00277670" w:rsidRDefault="00B04D62" w:rsidP="00B04D62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A7DB4B8" w14:textId="77777777" w:rsidR="00B04D62" w:rsidRPr="00277670" w:rsidRDefault="00B04D62" w:rsidP="00B04D62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277670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538ACC09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EC26345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266F40E" w14:textId="77777777" w:rsidR="00B04D62" w:rsidRPr="00277670" w:rsidRDefault="00B04D62" w:rsidP="00B04D62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277670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52AD9A72" w14:textId="76E4FC6D" w:rsidR="00B04D62" w:rsidRPr="00277670" w:rsidRDefault="00B04D62" w:rsidP="00B04D62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277670">
        <w:rPr>
          <w:color w:val="000000"/>
          <w:sz w:val="22"/>
          <w:szCs w:val="22"/>
        </w:rPr>
        <w:t xml:space="preserve"> -  Prijedlog Odluke o proglašenju nerazvrstane ceste </w:t>
      </w:r>
      <w:r w:rsidRPr="00277670">
        <w:rPr>
          <w:rStyle w:val="normaltextrun"/>
          <w:sz w:val="22"/>
          <w:szCs w:val="22"/>
        </w:rPr>
        <w:t xml:space="preserve">P-37.2  P37 – </w:t>
      </w:r>
      <w:proofErr w:type="spellStart"/>
      <w:r w:rsidRPr="00277670">
        <w:rPr>
          <w:rStyle w:val="normaltextrun"/>
          <w:sz w:val="22"/>
          <w:szCs w:val="22"/>
        </w:rPr>
        <w:t>Pondeljak</w:t>
      </w:r>
      <w:proofErr w:type="spellEnd"/>
      <w:r w:rsidRPr="00277670">
        <w:rPr>
          <w:rStyle w:val="normaltextrun"/>
          <w:sz w:val="22"/>
          <w:szCs w:val="22"/>
        </w:rPr>
        <w:t xml:space="preserve"> - Kolar</w:t>
      </w:r>
      <w:r w:rsidRPr="00277670">
        <w:rPr>
          <w:color w:val="000000"/>
          <w:sz w:val="22"/>
          <w:szCs w:val="22"/>
        </w:rPr>
        <w:t xml:space="preserve"> - javnim dobrom  </w:t>
      </w:r>
    </w:p>
    <w:p w14:paraId="690AEDB0" w14:textId="77777777" w:rsidR="00B04D62" w:rsidRPr="00277670" w:rsidRDefault="00B04D62" w:rsidP="00B04D62"/>
    <w:p w14:paraId="634D76D1" w14:textId="77777777" w:rsidR="00B04D62" w:rsidRPr="00277670" w:rsidRDefault="00B04D62" w:rsidP="00B04D62"/>
    <w:p w14:paraId="2DD40FC3" w14:textId="77777777" w:rsidR="00B04D62" w:rsidRPr="00277670" w:rsidRDefault="00B04D62" w:rsidP="00B04D62"/>
    <w:p w14:paraId="627FA59F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5601B45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A6FE61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1DBBA1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57E7F6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E5F31F2" wp14:editId="550C03A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38EF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F31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6D38EFB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22CD4"/>
    <w:rsid w:val="00275B0C"/>
    <w:rsid w:val="00277670"/>
    <w:rsid w:val="00347D72"/>
    <w:rsid w:val="003F65C1"/>
    <w:rsid w:val="00435C42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04D62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3B4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04D6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B04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2025-01-31T10:46:00Z</dcterms:created>
  <dcterms:modified xsi:type="dcterms:W3CDTF">2025-01-31T11:40:00Z</dcterms:modified>
</cp:coreProperties>
</file>